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C1A4" w14:textId="77777777" w:rsidR="00B607B4" w:rsidRDefault="00B607B4"/>
    <w:tbl>
      <w:tblPr>
        <w:tblStyle w:val="TabloKlavuzu"/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640"/>
        <w:gridCol w:w="425"/>
        <w:gridCol w:w="1276"/>
        <w:gridCol w:w="172"/>
        <w:gridCol w:w="1104"/>
        <w:gridCol w:w="425"/>
        <w:gridCol w:w="141"/>
        <w:gridCol w:w="752"/>
        <w:gridCol w:w="1499"/>
      </w:tblGrid>
      <w:tr w:rsidR="00AE4053" w14:paraId="061D5282" w14:textId="77777777" w:rsidTr="00032218">
        <w:trPr>
          <w:jc w:val="center"/>
        </w:trPr>
        <w:tc>
          <w:tcPr>
            <w:tcW w:w="2405" w:type="dxa"/>
            <w:gridSpan w:val="2"/>
            <w:tcBorders>
              <w:right w:val="nil"/>
            </w:tcBorders>
          </w:tcPr>
          <w:p w14:paraId="035BACBD" w14:textId="77777777" w:rsidR="00AE4053" w:rsidRDefault="00AA4B44" w:rsidP="00214A84">
            <w:pPr>
              <w:jc w:val="center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3E9EFF80" wp14:editId="74BCB6F3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288290</wp:posOffset>
                  </wp:positionV>
                  <wp:extent cx="1511300" cy="944880"/>
                  <wp:effectExtent l="0" t="0" r="0" b="7620"/>
                  <wp:wrapThrough wrapText="bothSides">
                    <wp:wrapPolygon edited="0">
                      <wp:start x="16608" y="0"/>
                      <wp:lineTo x="15519" y="2177"/>
                      <wp:lineTo x="13341" y="6968"/>
                      <wp:lineTo x="0" y="12629"/>
                      <wp:lineTo x="0" y="21339"/>
                      <wp:lineTo x="21237" y="21339"/>
                      <wp:lineTo x="17425" y="13935"/>
                      <wp:lineTo x="19059" y="6968"/>
                      <wp:lineTo x="21237" y="4355"/>
                      <wp:lineTo x="21237" y="3919"/>
                      <wp:lineTo x="18242" y="0"/>
                      <wp:lineTo x="16608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TU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94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3" w:type="dxa"/>
            <w:gridSpan w:val="6"/>
            <w:tcBorders>
              <w:left w:val="nil"/>
              <w:right w:val="nil"/>
            </w:tcBorders>
          </w:tcPr>
          <w:p w14:paraId="6EFE8162" w14:textId="77777777" w:rsidR="00A42504" w:rsidRDefault="00A42504" w:rsidP="00AE16B4">
            <w:pPr>
              <w:jc w:val="center"/>
            </w:pPr>
          </w:p>
          <w:p w14:paraId="34B68BAE" w14:textId="77777777" w:rsidR="00AE16B4" w:rsidRPr="00090CFF" w:rsidRDefault="00AE16B4" w:rsidP="00AE16B4">
            <w:pPr>
              <w:jc w:val="center"/>
            </w:pPr>
            <w:r w:rsidRPr="00090CFF">
              <w:t>T.C.</w:t>
            </w:r>
          </w:p>
          <w:p w14:paraId="5A196E72" w14:textId="77777777" w:rsidR="00AE16B4" w:rsidRPr="00090CFF" w:rsidRDefault="00AE16B4" w:rsidP="00AE16B4">
            <w:pPr>
              <w:jc w:val="center"/>
            </w:pPr>
            <w:r w:rsidRPr="00090CFF">
              <w:t>GEBZE TEKNİK ÜNİVERSİTESİ</w:t>
            </w:r>
          </w:p>
          <w:p w14:paraId="00103896" w14:textId="756A24FD" w:rsidR="00AE16B4" w:rsidRPr="00090CFF" w:rsidRDefault="00100E38" w:rsidP="00AE16B4">
            <w:pPr>
              <w:jc w:val="center"/>
            </w:pPr>
            <w:r>
              <w:t>ENDÜSTRİYEL HİZMETLER KOORDİNATÖRLÜĞÜ</w:t>
            </w:r>
          </w:p>
          <w:p w14:paraId="09578659" w14:textId="77777777" w:rsidR="00AE16B4" w:rsidRPr="00090CFF" w:rsidRDefault="00AE16B4" w:rsidP="00AE16B4">
            <w:pPr>
              <w:jc w:val="center"/>
            </w:pPr>
            <w:r w:rsidRPr="00090CFF">
              <w:t>www.gebzelab.gtu.edu.tr</w:t>
            </w:r>
          </w:p>
          <w:p w14:paraId="7DC9AC1E" w14:textId="77777777" w:rsidR="00AE16B4" w:rsidRPr="00090CFF" w:rsidRDefault="00AE16B4" w:rsidP="00AE16B4">
            <w:pPr>
              <w:jc w:val="center"/>
            </w:pPr>
            <w:r w:rsidRPr="00090CFF">
              <w:t>gebzelab@gtu.edu.tr</w:t>
            </w:r>
          </w:p>
          <w:p w14:paraId="3CDCF3B4" w14:textId="77777777" w:rsidR="00AE4053" w:rsidRDefault="00AE16B4" w:rsidP="00AE16B4">
            <w:pPr>
              <w:jc w:val="center"/>
              <w:rPr>
                <w:noProof/>
                <w:lang w:eastAsia="tr-TR"/>
              </w:rPr>
            </w:pPr>
            <w:r w:rsidRPr="00090CFF">
              <w:t>+90 262 605 1</w:t>
            </w:r>
            <w:r w:rsidR="003E11FB">
              <w:t>2 93</w:t>
            </w:r>
            <w:r>
              <w:rPr>
                <w:noProof/>
                <w:lang w:eastAsia="tr-TR"/>
              </w:rPr>
              <w:t xml:space="preserve"> </w:t>
            </w:r>
          </w:p>
          <w:p w14:paraId="037E0AF3" w14:textId="77777777" w:rsidR="00A42504" w:rsidRDefault="00A42504" w:rsidP="00AE16B4">
            <w:pPr>
              <w:jc w:val="center"/>
            </w:pPr>
          </w:p>
        </w:tc>
        <w:tc>
          <w:tcPr>
            <w:tcW w:w="2251" w:type="dxa"/>
            <w:gridSpan w:val="2"/>
            <w:tcBorders>
              <w:left w:val="nil"/>
            </w:tcBorders>
          </w:tcPr>
          <w:p w14:paraId="1576B57E" w14:textId="77777777" w:rsidR="00AE4053" w:rsidRDefault="00AA4B44"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06C3863C" wp14:editId="16016C50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249555</wp:posOffset>
                  </wp:positionV>
                  <wp:extent cx="1502410" cy="1167765"/>
                  <wp:effectExtent l="0" t="0" r="0" b="0"/>
                  <wp:wrapThrough wrapText="bothSides">
                    <wp:wrapPolygon edited="0">
                      <wp:start x="7943" y="0"/>
                      <wp:lineTo x="2739" y="1409"/>
                      <wp:lineTo x="2465" y="3876"/>
                      <wp:lineTo x="3834" y="5990"/>
                      <wp:lineTo x="822" y="5990"/>
                      <wp:lineTo x="822" y="8104"/>
                      <wp:lineTo x="3287" y="11628"/>
                      <wp:lineTo x="4930" y="17266"/>
                      <wp:lineTo x="4382" y="18323"/>
                      <wp:lineTo x="4656" y="20790"/>
                      <wp:lineTo x="11777" y="20790"/>
                      <wp:lineTo x="16159" y="20085"/>
                      <wp:lineTo x="17528" y="19380"/>
                      <wp:lineTo x="16707" y="17266"/>
                      <wp:lineTo x="19172" y="11628"/>
                      <wp:lineTo x="20815" y="5990"/>
                      <wp:lineTo x="21089" y="2467"/>
                      <wp:lineTo x="16707" y="352"/>
                      <wp:lineTo x="9312" y="0"/>
                      <wp:lineTo x="7943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GebzeLA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410" cy="1167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639CC" w14:paraId="51FA40B6" w14:textId="77777777" w:rsidTr="0003221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830" w:type="dxa"/>
            <w:gridSpan w:val="3"/>
          </w:tcPr>
          <w:p w14:paraId="2DF2ED64" w14:textId="77777777" w:rsidR="007639CC" w:rsidRDefault="007639CC" w:rsidP="00AA4B44">
            <w:r>
              <w:t>Proforma Düzenleme Tarihi:</w:t>
            </w:r>
          </w:p>
        </w:tc>
        <w:tc>
          <w:tcPr>
            <w:tcW w:w="1448" w:type="dxa"/>
            <w:gridSpan w:val="2"/>
          </w:tcPr>
          <w:p w14:paraId="12962044" w14:textId="77777777" w:rsidR="007639CC" w:rsidRDefault="007639CC" w:rsidP="00C9721D">
            <w:pPr>
              <w:jc w:val="center"/>
            </w:pPr>
          </w:p>
        </w:tc>
        <w:tc>
          <w:tcPr>
            <w:tcW w:w="1529" w:type="dxa"/>
            <w:gridSpan w:val="2"/>
          </w:tcPr>
          <w:p w14:paraId="24609AE2" w14:textId="198ACE31" w:rsidR="007639CC" w:rsidRDefault="007639CC" w:rsidP="00C9721D">
            <w:pPr>
              <w:jc w:val="center"/>
            </w:pPr>
            <w:r>
              <w:t>Proforma No:</w:t>
            </w:r>
          </w:p>
        </w:tc>
        <w:tc>
          <w:tcPr>
            <w:tcW w:w="2392" w:type="dxa"/>
            <w:gridSpan w:val="3"/>
          </w:tcPr>
          <w:p w14:paraId="5B89D697" w14:textId="689761F7" w:rsidR="007639CC" w:rsidRDefault="007639CC" w:rsidP="00C9721D">
            <w:pPr>
              <w:jc w:val="center"/>
            </w:pPr>
          </w:p>
        </w:tc>
      </w:tr>
      <w:tr w:rsidR="0010569B" w14:paraId="015F20C9" w14:textId="77777777" w:rsidTr="0003221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199" w:type="dxa"/>
            <w:gridSpan w:val="10"/>
          </w:tcPr>
          <w:p w14:paraId="08916880" w14:textId="77777777" w:rsidR="00AA4B44" w:rsidRDefault="00AA4B44" w:rsidP="0010569B"/>
          <w:p w14:paraId="4D62BCEF" w14:textId="5959A2A4" w:rsidR="0010569B" w:rsidRDefault="00100E38" w:rsidP="0010569B">
            <w:r>
              <w:t xml:space="preserve">Sayın </w:t>
            </w:r>
          </w:p>
          <w:p w14:paraId="5FF6ECC5" w14:textId="77777777" w:rsidR="0010569B" w:rsidRDefault="0010569B">
            <w:r w:rsidRPr="00090CFF">
              <w:t>Talep etmiş olduğunuz ölçümler için hazırlamış olduğumuz fiyat teklifimiz aşağıda belirtilmiştir. Teklifimizin 30 gün geçerli olduğunu hatırlatır, iyi çalışmalar dileriz.</w:t>
            </w:r>
          </w:p>
          <w:p w14:paraId="1EE63A81" w14:textId="77777777" w:rsidR="004E17F3" w:rsidRDefault="004E17F3"/>
        </w:tc>
      </w:tr>
      <w:tr w:rsidR="00AA4B44" w14:paraId="684AC70C" w14:textId="77777777" w:rsidTr="0003221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65" w:type="dxa"/>
            <w:vAlign w:val="center"/>
          </w:tcPr>
          <w:p w14:paraId="39798228" w14:textId="77777777" w:rsidR="004E17F3" w:rsidRDefault="004E17F3" w:rsidP="004E17F3">
            <w:pPr>
              <w:jc w:val="center"/>
            </w:pPr>
            <w:r>
              <w:t>No</w:t>
            </w:r>
          </w:p>
        </w:tc>
        <w:tc>
          <w:tcPr>
            <w:tcW w:w="2341" w:type="dxa"/>
            <w:gridSpan w:val="3"/>
            <w:vAlign w:val="center"/>
          </w:tcPr>
          <w:p w14:paraId="058308C9" w14:textId="77777777" w:rsidR="004E17F3" w:rsidRDefault="004E17F3" w:rsidP="004E17F3">
            <w:pPr>
              <w:jc w:val="center"/>
            </w:pPr>
            <w:r>
              <w:t>İş Tanımı</w:t>
            </w:r>
          </w:p>
        </w:tc>
        <w:tc>
          <w:tcPr>
            <w:tcW w:w="1276" w:type="dxa"/>
            <w:gridSpan w:val="2"/>
            <w:vAlign w:val="center"/>
          </w:tcPr>
          <w:p w14:paraId="0EF4B434" w14:textId="77777777" w:rsidR="004E17F3" w:rsidRDefault="004E17F3" w:rsidP="004E17F3">
            <w:pPr>
              <w:jc w:val="center"/>
            </w:pPr>
            <w:r>
              <w:t>Numune Adedi</w:t>
            </w:r>
          </w:p>
        </w:tc>
        <w:tc>
          <w:tcPr>
            <w:tcW w:w="1318" w:type="dxa"/>
            <w:gridSpan w:val="3"/>
            <w:vAlign w:val="center"/>
          </w:tcPr>
          <w:p w14:paraId="5CB1F6AC" w14:textId="77777777" w:rsidR="004E17F3" w:rsidRDefault="004E17F3" w:rsidP="004E17F3">
            <w:pPr>
              <w:jc w:val="center"/>
            </w:pPr>
            <w:r>
              <w:t>Birim Ücret</w:t>
            </w:r>
          </w:p>
        </w:tc>
        <w:tc>
          <w:tcPr>
            <w:tcW w:w="1499" w:type="dxa"/>
            <w:vAlign w:val="center"/>
          </w:tcPr>
          <w:p w14:paraId="3250FEC6" w14:textId="77777777" w:rsidR="004E17F3" w:rsidRDefault="004E17F3" w:rsidP="004E17F3">
            <w:pPr>
              <w:jc w:val="center"/>
            </w:pPr>
            <w:r>
              <w:t>Toplam</w:t>
            </w:r>
          </w:p>
        </w:tc>
      </w:tr>
      <w:tr w:rsidR="00AA4B44" w14:paraId="2FEEB4C1" w14:textId="77777777" w:rsidTr="0003221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65" w:type="dxa"/>
            <w:vAlign w:val="center"/>
          </w:tcPr>
          <w:p w14:paraId="17C2FE63" w14:textId="77777777" w:rsidR="004E17F3" w:rsidRDefault="004E17F3" w:rsidP="00E10577">
            <w:pPr>
              <w:jc w:val="center"/>
            </w:pPr>
            <w:r>
              <w:t>1</w:t>
            </w:r>
          </w:p>
        </w:tc>
        <w:tc>
          <w:tcPr>
            <w:tcW w:w="2341" w:type="dxa"/>
            <w:gridSpan w:val="3"/>
            <w:vAlign w:val="center"/>
          </w:tcPr>
          <w:p w14:paraId="2EA5EC70" w14:textId="77777777" w:rsidR="004E17F3" w:rsidRDefault="004E17F3" w:rsidP="004E17F3"/>
        </w:tc>
        <w:tc>
          <w:tcPr>
            <w:tcW w:w="1276" w:type="dxa"/>
            <w:gridSpan w:val="2"/>
            <w:vAlign w:val="center"/>
          </w:tcPr>
          <w:p w14:paraId="2E6C61AD" w14:textId="77777777" w:rsidR="004E17F3" w:rsidRDefault="004E17F3" w:rsidP="004E17F3"/>
        </w:tc>
        <w:tc>
          <w:tcPr>
            <w:tcW w:w="1318" w:type="dxa"/>
            <w:gridSpan w:val="3"/>
            <w:vAlign w:val="center"/>
          </w:tcPr>
          <w:p w14:paraId="0EEBED49" w14:textId="7160202C" w:rsidR="004E17F3" w:rsidRDefault="066311EE" w:rsidP="00AA4B44">
            <w:r>
              <w:t xml:space="preserve">       </w:t>
            </w:r>
          </w:p>
        </w:tc>
        <w:tc>
          <w:tcPr>
            <w:tcW w:w="1499" w:type="dxa"/>
            <w:vAlign w:val="center"/>
          </w:tcPr>
          <w:p w14:paraId="0BFACF48" w14:textId="77777777" w:rsidR="004E17F3" w:rsidRDefault="004E17F3" w:rsidP="004E17F3"/>
        </w:tc>
      </w:tr>
      <w:tr w:rsidR="00AA4B44" w14:paraId="17453090" w14:textId="77777777" w:rsidTr="0003221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65" w:type="dxa"/>
            <w:vAlign w:val="center"/>
          </w:tcPr>
          <w:p w14:paraId="73992168" w14:textId="77777777" w:rsidR="004E17F3" w:rsidRDefault="004E17F3" w:rsidP="00E10577">
            <w:pPr>
              <w:jc w:val="center"/>
            </w:pPr>
            <w:r>
              <w:t>2</w:t>
            </w:r>
          </w:p>
        </w:tc>
        <w:tc>
          <w:tcPr>
            <w:tcW w:w="2341" w:type="dxa"/>
            <w:gridSpan w:val="3"/>
            <w:vAlign w:val="center"/>
          </w:tcPr>
          <w:p w14:paraId="54A3960E" w14:textId="77777777" w:rsidR="004E17F3" w:rsidRDefault="004E17F3" w:rsidP="004E17F3"/>
        </w:tc>
        <w:tc>
          <w:tcPr>
            <w:tcW w:w="1276" w:type="dxa"/>
            <w:gridSpan w:val="2"/>
            <w:vAlign w:val="center"/>
          </w:tcPr>
          <w:p w14:paraId="22C079EB" w14:textId="77777777" w:rsidR="004E17F3" w:rsidRDefault="004E17F3" w:rsidP="004E17F3"/>
        </w:tc>
        <w:tc>
          <w:tcPr>
            <w:tcW w:w="1318" w:type="dxa"/>
            <w:gridSpan w:val="3"/>
            <w:vAlign w:val="center"/>
          </w:tcPr>
          <w:p w14:paraId="4D11F640" w14:textId="77777777" w:rsidR="004E17F3" w:rsidRDefault="004E17F3" w:rsidP="00AA4B44"/>
        </w:tc>
        <w:tc>
          <w:tcPr>
            <w:tcW w:w="1499" w:type="dxa"/>
            <w:vAlign w:val="center"/>
          </w:tcPr>
          <w:p w14:paraId="4520D2D6" w14:textId="77777777" w:rsidR="004E17F3" w:rsidRDefault="004E17F3" w:rsidP="004E17F3"/>
        </w:tc>
      </w:tr>
      <w:tr w:rsidR="00E10577" w14:paraId="09190974" w14:textId="77777777" w:rsidTr="0003221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65" w:type="dxa"/>
            <w:vAlign w:val="center"/>
          </w:tcPr>
          <w:p w14:paraId="5464CF77" w14:textId="77777777" w:rsidR="00E10577" w:rsidRDefault="00E10577" w:rsidP="00E10577">
            <w:pPr>
              <w:jc w:val="center"/>
            </w:pPr>
            <w:r>
              <w:t>3</w:t>
            </w:r>
          </w:p>
        </w:tc>
        <w:tc>
          <w:tcPr>
            <w:tcW w:w="2341" w:type="dxa"/>
            <w:gridSpan w:val="3"/>
            <w:vAlign w:val="center"/>
          </w:tcPr>
          <w:p w14:paraId="3A77E930" w14:textId="77777777" w:rsidR="00E10577" w:rsidRDefault="00E10577" w:rsidP="004E17F3"/>
        </w:tc>
        <w:tc>
          <w:tcPr>
            <w:tcW w:w="1276" w:type="dxa"/>
            <w:gridSpan w:val="2"/>
            <w:vAlign w:val="center"/>
          </w:tcPr>
          <w:p w14:paraId="2539B1ED" w14:textId="77777777" w:rsidR="00E10577" w:rsidRDefault="00E10577" w:rsidP="004E17F3"/>
        </w:tc>
        <w:tc>
          <w:tcPr>
            <w:tcW w:w="1318" w:type="dxa"/>
            <w:gridSpan w:val="3"/>
            <w:vAlign w:val="center"/>
          </w:tcPr>
          <w:p w14:paraId="316BA29F" w14:textId="77777777" w:rsidR="00E10577" w:rsidRDefault="00E10577" w:rsidP="00AA4B44"/>
        </w:tc>
        <w:tc>
          <w:tcPr>
            <w:tcW w:w="1499" w:type="dxa"/>
            <w:vAlign w:val="center"/>
          </w:tcPr>
          <w:p w14:paraId="094A7938" w14:textId="77777777" w:rsidR="00E10577" w:rsidRDefault="00E10577" w:rsidP="004E17F3"/>
        </w:tc>
      </w:tr>
      <w:tr w:rsidR="00E10577" w14:paraId="482421CD" w14:textId="77777777" w:rsidTr="0003221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65" w:type="dxa"/>
            <w:vAlign w:val="center"/>
          </w:tcPr>
          <w:p w14:paraId="208C4BC8" w14:textId="77777777" w:rsidR="00E10577" w:rsidRDefault="00220424" w:rsidP="00E10577">
            <w:pPr>
              <w:jc w:val="center"/>
            </w:pPr>
            <w:r>
              <w:t>4</w:t>
            </w:r>
          </w:p>
        </w:tc>
        <w:tc>
          <w:tcPr>
            <w:tcW w:w="2341" w:type="dxa"/>
            <w:gridSpan w:val="3"/>
            <w:vAlign w:val="center"/>
          </w:tcPr>
          <w:p w14:paraId="41440AAD" w14:textId="77777777" w:rsidR="00E10577" w:rsidRDefault="00E10577" w:rsidP="004E17F3"/>
        </w:tc>
        <w:tc>
          <w:tcPr>
            <w:tcW w:w="1276" w:type="dxa"/>
            <w:gridSpan w:val="2"/>
            <w:vAlign w:val="center"/>
          </w:tcPr>
          <w:p w14:paraId="6A5A7293" w14:textId="77777777" w:rsidR="00E10577" w:rsidRDefault="00E10577" w:rsidP="004E17F3"/>
        </w:tc>
        <w:tc>
          <w:tcPr>
            <w:tcW w:w="1318" w:type="dxa"/>
            <w:gridSpan w:val="3"/>
            <w:vAlign w:val="center"/>
          </w:tcPr>
          <w:p w14:paraId="2AEA688A" w14:textId="77777777" w:rsidR="00E10577" w:rsidRDefault="00E10577" w:rsidP="00AA4B44"/>
        </w:tc>
        <w:tc>
          <w:tcPr>
            <w:tcW w:w="1499" w:type="dxa"/>
            <w:vAlign w:val="center"/>
          </w:tcPr>
          <w:p w14:paraId="7DB948A0" w14:textId="77777777" w:rsidR="00E10577" w:rsidRDefault="00E10577" w:rsidP="004E17F3"/>
        </w:tc>
      </w:tr>
      <w:tr w:rsidR="00E10577" w14:paraId="7B51615D" w14:textId="77777777" w:rsidTr="0003221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14:paraId="2D31A318" w14:textId="77777777" w:rsidR="00E10577" w:rsidRDefault="00220424" w:rsidP="00E10577">
            <w:pPr>
              <w:jc w:val="center"/>
            </w:pPr>
            <w:r>
              <w:t>5</w:t>
            </w:r>
          </w:p>
        </w:tc>
        <w:tc>
          <w:tcPr>
            <w:tcW w:w="2341" w:type="dxa"/>
            <w:gridSpan w:val="3"/>
            <w:tcBorders>
              <w:bottom w:val="single" w:sz="4" w:space="0" w:color="auto"/>
            </w:tcBorders>
            <w:vAlign w:val="center"/>
          </w:tcPr>
          <w:p w14:paraId="644A9F97" w14:textId="77777777" w:rsidR="00E10577" w:rsidRDefault="00E10577" w:rsidP="004E17F3"/>
        </w:tc>
        <w:tc>
          <w:tcPr>
            <w:tcW w:w="1276" w:type="dxa"/>
            <w:gridSpan w:val="2"/>
            <w:vAlign w:val="center"/>
          </w:tcPr>
          <w:p w14:paraId="1DD955D3" w14:textId="77777777" w:rsidR="00E10577" w:rsidRDefault="00E10577" w:rsidP="004E17F3"/>
        </w:tc>
        <w:tc>
          <w:tcPr>
            <w:tcW w:w="1318" w:type="dxa"/>
            <w:gridSpan w:val="3"/>
            <w:vAlign w:val="center"/>
          </w:tcPr>
          <w:p w14:paraId="35BE3DB2" w14:textId="77777777" w:rsidR="00E10577" w:rsidRDefault="00E10577" w:rsidP="00AA4B44"/>
        </w:tc>
        <w:tc>
          <w:tcPr>
            <w:tcW w:w="1499" w:type="dxa"/>
            <w:vAlign w:val="center"/>
          </w:tcPr>
          <w:p w14:paraId="5E51986C" w14:textId="77777777" w:rsidR="00E10577" w:rsidRDefault="00E10577" w:rsidP="004E17F3"/>
        </w:tc>
      </w:tr>
      <w:tr w:rsidR="004E17F3" w14:paraId="2FBF1E51" w14:textId="77777777" w:rsidTr="0003221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9A9D19" w14:textId="77777777" w:rsidR="004E17F3" w:rsidRDefault="004E17F3" w:rsidP="004E17F3"/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F899F60" w14:textId="77777777" w:rsidR="004E17F3" w:rsidRDefault="004E17F3" w:rsidP="004E17F3">
            <w:pPr>
              <w:jc w:val="right"/>
            </w:pPr>
          </w:p>
        </w:tc>
        <w:tc>
          <w:tcPr>
            <w:tcW w:w="2594" w:type="dxa"/>
            <w:gridSpan w:val="5"/>
            <w:tcBorders>
              <w:left w:val="single" w:sz="4" w:space="0" w:color="auto"/>
            </w:tcBorders>
            <w:vAlign w:val="center"/>
          </w:tcPr>
          <w:p w14:paraId="1DB3F0CE" w14:textId="77777777" w:rsidR="004E17F3" w:rsidRDefault="004E17F3" w:rsidP="004E17F3">
            <w:pPr>
              <w:jc w:val="right"/>
            </w:pPr>
            <w:r>
              <w:t>ARA TOPLAM</w:t>
            </w:r>
          </w:p>
        </w:tc>
        <w:tc>
          <w:tcPr>
            <w:tcW w:w="1499" w:type="dxa"/>
            <w:vAlign w:val="center"/>
          </w:tcPr>
          <w:p w14:paraId="1B29DAE4" w14:textId="77777777" w:rsidR="004E17F3" w:rsidRDefault="004E17F3" w:rsidP="004E17F3"/>
        </w:tc>
      </w:tr>
      <w:tr w:rsidR="004E17F3" w14:paraId="26EE34B9" w14:textId="77777777" w:rsidTr="0003221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AD9D3" w14:textId="77777777" w:rsidR="004E17F3" w:rsidRDefault="004E17F3" w:rsidP="004E17F3"/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8349AC" w14:textId="77777777" w:rsidR="004E17F3" w:rsidRDefault="004E17F3" w:rsidP="004E17F3">
            <w:pPr>
              <w:jc w:val="right"/>
            </w:pPr>
          </w:p>
        </w:tc>
        <w:tc>
          <w:tcPr>
            <w:tcW w:w="2594" w:type="dxa"/>
            <w:gridSpan w:val="5"/>
            <w:tcBorders>
              <w:left w:val="single" w:sz="4" w:space="0" w:color="auto"/>
            </w:tcBorders>
            <w:vAlign w:val="center"/>
          </w:tcPr>
          <w:p w14:paraId="0AAE130B" w14:textId="77777777" w:rsidR="004E17F3" w:rsidRDefault="004E17F3" w:rsidP="004E17F3">
            <w:pPr>
              <w:jc w:val="right"/>
            </w:pPr>
            <w:r>
              <w:t>%18 KDV</w:t>
            </w:r>
          </w:p>
        </w:tc>
        <w:tc>
          <w:tcPr>
            <w:tcW w:w="1499" w:type="dxa"/>
            <w:vAlign w:val="center"/>
          </w:tcPr>
          <w:p w14:paraId="531D5261" w14:textId="77777777" w:rsidR="004E17F3" w:rsidRDefault="004E17F3" w:rsidP="004E17F3"/>
        </w:tc>
      </w:tr>
      <w:tr w:rsidR="004E17F3" w14:paraId="614D08FA" w14:textId="77777777" w:rsidTr="0003221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695CC0" w14:textId="77777777" w:rsidR="004E17F3" w:rsidRDefault="004E17F3" w:rsidP="004E17F3"/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7E66D" w14:textId="77777777" w:rsidR="004E17F3" w:rsidRDefault="004E17F3" w:rsidP="004E17F3">
            <w:pPr>
              <w:jc w:val="right"/>
            </w:pPr>
          </w:p>
        </w:tc>
        <w:tc>
          <w:tcPr>
            <w:tcW w:w="259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EFB1AD" w14:textId="77777777" w:rsidR="004E17F3" w:rsidRDefault="004E17F3" w:rsidP="004E17F3">
            <w:pPr>
              <w:jc w:val="right"/>
            </w:pPr>
            <w:r>
              <w:t>TOPLAM FİYAT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14:paraId="6D7FF7A9" w14:textId="77777777" w:rsidR="004E17F3" w:rsidRDefault="004E17F3" w:rsidP="004E17F3"/>
        </w:tc>
      </w:tr>
      <w:tr w:rsidR="007639CC" w14:paraId="628D3181" w14:textId="77777777" w:rsidTr="0003221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ECD3FB" w14:textId="3EE9E03B" w:rsidR="007639CC" w:rsidRDefault="007639CC" w:rsidP="004E17F3">
            <w:r>
              <w:t>Not:</w:t>
            </w:r>
          </w:p>
        </w:tc>
      </w:tr>
      <w:tr w:rsidR="004E17F3" w14:paraId="17733AAB" w14:textId="77777777" w:rsidTr="0003221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199" w:type="dxa"/>
            <w:gridSpan w:val="10"/>
            <w:tcBorders>
              <w:top w:val="single" w:sz="4" w:space="0" w:color="auto"/>
            </w:tcBorders>
            <w:vAlign w:val="center"/>
          </w:tcPr>
          <w:p w14:paraId="635E3EF4" w14:textId="77777777" w:rsidR="00A42504" w:rsidRPr="00C9721D" w:rsidRDefault="00A42504" w:rsidP="00A42504">
            <w:pPr>
              <w:rPr>
                <w:b/>
              </w:rPr>
            </w:pPr>
            <w:r w:rsidRPr="00C9721D">
              <w:rPr>
                <w:b/>
              </w:rPr>
              <w:t xml:space="preserve">Ziraat Bankası Gebze Şubesi:   </w:t>
            </w:r>
          </w:p>
          <w:p w14:paraId="31A1F234" w14:textId="77777777" w:rsidR="00A42504" w:rsidRDefault="00A42504" w:rsidP="00A42504">
            <w:r w:rsidRPr="00C9721D">
              <w:rPr>
                <w:b/>
              </w:rPr>
              <w:t>TL IBAN:</w:t>
            </w:r>
            <w:r w:rsidRPr="00332F0F">
              <w:t xml:space="preserve"> TR04 0001 0001 6434</w:t>
            </w:r>
            <w:r>
              <w:t xml:space="preserve"> 7496 0350 01 </w:t>
            </w:r>
          </w:p>
          <w:p w14:paraId="2CD58D62" w14:textId="77777777" w:rsidR="00A42504" w:rsidRPr="00332F0F" w:rsidRDefault="00C9721D" w:rsidP="00A42504">
            <w:r w:rsidRPr="00C9721D">
              <w:rPr>
                <w:b/>
              </w:rPr>
              <w:t>USD IBAN:</w:t>
            </w:r>
            <w:r>
              <w:t xml:space="preserve"> TR74 0001 0001 6434 7496 0350 02</w:t>
            </w:r>
          </w:p>
          <w:p w14:paraId="179DAFF0" w14:textId="77777777" w:rsidR="004E17F3" w:rsidRDefault="004E17F3" w:rsidP="004E17F3"/>
        </w:tc>
      </w:tr>
      <w:tr w:rsidR="004E17F3" w14:paraId="21BCD78F" w14:textId="77777777" w:rsidTr="0003221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199" w:type="dxa"/>
            <w:gridSpan w:val="10"/>
            <w:vAlign w:val="center"/>
          </w:tcPr>
          <w:p w14:paraId="3A9E799A" w14:textId="77777777" w:rsidR="00A42504" w:rsidRDefault="00A42504" w:rsidP="00A42504"/>
          <w:p w14:paraId="6CABEDB9" w14:textId="77777777" w:rsidR="00A42504" w:rsidRPr="00C9721D" w:rsidRDefault="00A42504" w:rsidP="00A42504">
            <w:pPr>
              <w:rPr>
                <w:b/>
              </w:rPr>
            </w:pPr>
            <w:r w:rsidRPr="00C9721D">
              <w:rPr>
                <w:b/>
              </w:rPr>
              <w:t xml:space="preserve">GEBZE TEKNİK ÜNİVERSİTESİ </w:t>
            </w:r>
          </w:p>
          <w:p w14:paraId="1ACBB7D0" w14:textId="77777777" w:rsidR="00A42504" w:rsidRPr="00C9721D" w:rsidRDefault="00A42504" w:rsidP="00A42504">
            <w:pPr>
              <w:rPr>
                <w:b/>
              </w:rPr>
            </w:pPr>
            <w:r w:rsidRPr="00C9721D">
              <w:rPr>
                <w:b/>
              </w:rPr>
              <w:t xml:space="preserve">DÖNER SERMAYE İŞL. MÜD.  </w:t>
            </w:r>
          </w:p>
          <w:p w14:paraId="145765BB" w14:textId="77777777" w:rsidR="00A42504" w:rsidRDefault="00A42504" w:rsidP="00A42504">
            <w:r w:rsidRPr="0042549E">
              <w:t xml:space="preserve">Cumhuriyet Mah. 2254 </w:t>
            </w:r>
            <w:proofErr w:type="spellStart"/>
            <w:r w:rsidRPr="0042549E">
              <w:t>Sk</w:t>
            </w:r>
            <w:proofErr w:type="spellEnd"/>
            <w:r w:rsidRPr="0042549E">
              <w:t xml:space="preserve">. No: 2 Gebze / KOCAELİ  </w:t>
            </w:r>
          </w:p>
          <w:p w14:paraId="1B567B23" w14:textId="77777777" w:rsidR="00100E38" w:rsidRDefault="00100E38" w:rsidP="00100E38">
            <w:r>
              <w:t xml:space="preserve">Tel: +90 262 605 15 12 </w:t>
            </w:r>
          </w:p>
          <w:p w14:paraId="2AF8AD81" w14:textId="5FBEA3BD" w:rsidR="00A42504" w:rsidRPr="00332F0F" w:rsidRDefault="00A42504" w:rsidP="00A42504">
            <w:r w:rsidRPr="0042549E">
              <w:t>ULUÇINAR V.D.: 389 067 1403</w:t>
            </w:r>
          </w:p>
          <w:p w14:paraId="2124F44C" w14:textId="77777777" w:rsidR="004E17F3" w:rsidRDefault="004E17F3" w:rsidP="004E17F3"/>
        </w:tc>
      </w:tr>
    </w:tbl>
    <w:p w14:paraId="64A65B85" w14:textId="77777777" w:rsidR="00AE4053" w:rsidRDefault="00AE4053" w:rsidP="00032218"/>
    <w:sectPr w:rsidR="00AE40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7E9BB" w14:textId="77777777" w:rsidR="00ED16E4" w:rsidRDefault="00ED16E4" w:rsidP="003E3612">
      <w:pPr>
        <w:spacing w:after="0" w:line="240" w:lineRule="auto"/>
      </w:pPr>
      <w:r>
        <w:separator/>
      </w:r>
    </w:p>
  </w:endnote>
  <w:endnote w:type="continuationSeparator" w:id="0">
    <w:p w14:paraId="0703A65F" w14:textId="77777777" w:rsidR="00ED16E4" w:rsidRDefault="00ED16E4" w:rsidP="003E3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56CC" w14:textId="0C590AA6" w:rsidR="003E3612" w:rsidRPr="005543A2" w:rsidRDefault="003E3612" w:rsidP="003E3612">
    <w:pPr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>Form No:</w:t>
    </w:r>
    <w:r w:rsidRPr="005543A2">
      <w:rPr>
        <w:rFonts w:ascii="Tahoma" w:hAnsi="Tahoma" w:cs="Tahoma"/>
        <w:color w:val="000000"/>
        <w:sz w:val="16"/>
        <w:szCs w:val="16"/>
      </w:rPr>
      <w:t>FR-0</w:t>
    </w:r>
    <w:r>
      <w:rPr>
        <w:rFonts w:ascii="Tahoma" w:hAnsi="Tahoma" w:cs="Tahoma"/>
        <w:color w:val="000000"/>
        <w:sz w:val="16"/>
        <w:szCs w:val="16"/>
      </w:rPr>
      <w:t xml:space="preserve">526 </w:t>
    </w:r>
    <w:r w:rsidRPr="005543A2">
      <w:rPr>
        <w:rFonts w:ascii="Tahoma" w:hAnsi="Tahoma" w:cs="Tahoma"/>
        <w:color w:val="000000"/>
        <w:sz w:val="16"/>
        <w:szCs w:val="16"/>
      </w:rPr>
      <w:t>Yayın Tarihi:</w:t>
    </w:r>
    <w:r>
      <w:rPr>
        <w:rFonts w:ascii="Tahoma" w:hAnsi="Tahoma" w:cs="Tahoma"/>
        <w:color w:val="000000"/>
        <w:sz w:val="16"/>
        <w:szCs w:val="16"/>
      </w:rPr>
      <w:t xml:space="preserve"> 1</w:t>
    </w:r>
    <w:r w:rsidR="002509C1">
      <w:rPr>
        <w:rFonts w:ascii="Tahoma" w:hAnsi="Tahoma" w:cs="Tahoma"/>
        <w:color w:val="000000"/>
        <w:sz w:val="16"/>
        <w:szCs w:val="16"/>
      </w:rPr>
      <w:t>8.07.2019</w:t>
    </w:r>
    <w:r w:rsidRPr="005543A2">
      <w:rPr>
        <w:rFonts w:ascii="Tahoma" w:hAnsi="Tahoma" w:cs="Tahoma"/>
        <w:color w:val="000000"/>
        <w:sz w:val="16"/>
        <w:szCs w:val="16"/>
      </w:rPr>
      <w:t xml:space="preserve"> Değ.No:</w:t>
    </w:r>
    <w:r w:rsidR="00032218">
      <w:rPr>
        <w:rFonts w:ascii="Tahoma" w:hAnsi="Tahoma" w:cs="Tahoma"/>
        <w:color w:val="000000"/>
        <w:sz w:val="16"/>
        <w:szCs w:val="16"/>
      </w:rPr>
      <w:t>1</w:t>
    </w:r>
    <w:r>
      <w:rPr>
        <w:rFonts w:ascii="Tahoma" w:hAnsi="Tahoma" w:cs="Tahoma"/>
        <w:color w:val="000000"/>
        <w:sz w:val="16"/>
        <w:szCs w:val="16"/>
      </w:rPr>
      <w:t xml:space="preserve"> Değ.Tarihi:</w:t>
    </w:r>
    <w:r w:rsidR="00032218">
      <w:rPr>
        <w:rFonts w:ascii="Tahoma" w:hAnsi="Tahoma" w:cs="Tahoma"/>
        <w:color w:val="000000"/>
        <w:sz w:val="16"/>
        <w:szCs w:val="16"/>
      </w:rPr>
      <w:t>05.12.2023</w:t>
    </w:r>
  </w:p>
  <w:p w14:paraId="58755FEE" w14:textId="77777777" w:rsidR="003E3612" w:rsidRDefault="003E36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42AB" w14:textId="77777777" w:rsidR="00ED16E4" w:rsidRDefault="00ED16E4" w:rsidP="003E3612">
      <w:pPr>
        <w:spacing w:after="0" w:line="240" w:lineRule="auto"/>
      </w:pPr>
      <w:r>
        <w:separator/>
      </w:r>
    </w:p>
  </w:footnote>
  <w:footnote w:type="continuationSeparator" w:id="0">
    <w:p w14:paraId="65FBF9A8" w14:textId="77777777" w:rsidR="00ED16E4" w:rsidRDefault="00ED16E4" w:rsidP="003E3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53"/>
    <w:rsid w:val="00032218"/>
    <w:rsid w:val="00100E38"/>
    <w:rsid w:val="0010569B"/>
    <w:rsid w:val="00190B9F"/>
    <w:rsid w:val="00214A84"/>
    <w:rsid w:val="00220424"/>
    <w:rsid w:val="002509C1"/>
    <w:rsid w:val="003E11FB"/>
    <w:rsid w:val="003E3612"/>
    <w:rsid w:val="00476FC7"/>
    <w:rsid w:val="004E17F3"/>
    <w:rsid w:val="007639CC"/>
    <w:rsid w:val="00840BD2"/>
    <w:rsid w:val="00A42504"/>
    <w:rsid w:val="00AA4B44"/>
    <w:rsid w:val="00AE16B4"/>
    <w:rsid w:val="00AE4053"/>
    <w:rsid w:val="00B4586B"/>
    <w:rsid w:val="00B607B4"/>
    <w:rsid w:val="00C9721D"/>
    <w:rsid w:val="00D833AE"/>
    <w:rsid w:val="00E10577"/>
    <w:rsid w:val="00ED16E4"/>
    <w:rsid w:val="0663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D0F5"/>
  <w15:chartTrackingRefBased/>
  <w15:docId w15:val="{2E346C8A-BAAF-4D74-B3E2-EB98D404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6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4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20424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22042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2042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2042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2042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2042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042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E3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3612"/>
  </w:style>
  <w:style w:type="paragraph" w:styleId="AltBilgi">
    <w:name w:val="footer"/>
    <w:basedOn w:val="Normal"/>
    <w:link w:val="AltBilgiChar"/>
    <w:uiPriority w:val="99"/>
    <w:unhideWhenUsed/>
    <w:rsid w:val="003E3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3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Şaziye Serda Kayman</cp:lastModifiedBy>
  <cp:revision>5</cp:revision>
  <dcterms:created xsi:type="dcterms:W3CDTF">2019-07-18T09:00:00Z</dcterms:created>
  <dcterms:modified xsi:type="dcterms:W3CDTF">2023-12-06T13:41:00Z</dcterms:modified>
</cp:coreProperties>
</file>